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57" w:rsidRPr="00F322BD" w:rsidRDefault="004E1957" w:rsidP="004E1957">
      <w:pPr>
        <w:rPr>
          <w:rFonts w:ascii="Times New Roman" w:hAnsi="Times New Roman" w:cs="Times New Roman"/>
          <w:sz w:val="24"/>
          <w:szCs w:val="24"/>
        </w:rPr>
      </w:pPr>
    </w:p>
    <w:p w:rsidR="004E1957" w:rsidRPr="00F322BD" w:rsidRDefault="004E1957" w:rsidP="004E195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1957" w:rsidRDefault="004E1957" w:rsidP="00D7234B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 w:rsidR="00197A7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</w:p>
    <w:p w:rsidR="00D7234B" w:rsidRPr="001C40E5" w:rsidRDefault="00D7234B" w:rsidP="00D7234B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Приложение №3</w:t>
      </w:r>
    </w:p>
    <w:p w:rsidR="00D7234B" w:rsidRPr="001C40E5" w:rsidRDefault="00D7234B" w:rsidP="00D7234B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к решению Совета депутатов</w:t>
      </w:r>
    </w:p>
    <w:p w:rsidR="00D7234B" w:rsidRPr="001C40E5" w:rsidRDefault="00D7234B" w:rsidP="00D7234B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Екимовичского сельского поселения</w:t>
      </w:r>
    </w:p>
    <w:p w:rsidR="00D7234B" w:rsidRDefault="00D7234B" w:rsidP="00D7234B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 xml:space="preserve">Рославльского района </w:t>
      </w:r>
    </w:p>
    <w:p w:rsidR="00D7234B" w:rsidRPr="001C40E5" w:rsidRDefault="00D7234B" w:rsidP="00D7234B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Смоленской области</w:t>
      </w:r>
    </w:p>
    <w:p w:rsidR="00D7234B" w:rsidRPr="001C40E5" w:rsidRDefault="00D7234B" w:rsidP="00D7234B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от 26.12.2018г № 19</w:t>
      </w:r>
    </w:p>
    <w:p w:rsidR="00D7234B" w:rsidRPr="001C40E5" w:rsidRDefault="00D7234B" w:rsidP="00D7234B">
      <w:pPr>
        <w:spacing w:after="0" w:line="240" w:lineRule="auto"/>
        <w:ind w:left="-851" w:right="-1100"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в ре</w:t>
      </w:r>
      <w:r w:rsidRPr="001C40E5">
        <w:rPr>
          <w:rFonts w:ascii="Times New Roman" w:eastAsia="Times New Roman" w:hAnsi="Times New Roman" w:cs="Times New Roman"/>
        </w:rPr>
        <w:t>д</w:t>
      </w:r>
      <w:proofErr w:type="gramStart"/>
      <w:r w:rsidRPr="001C40E5">
        <w:rPr>
          <w:rFonts w:ascii="Times New Roman" w:eastAsia="Times New Roman" w:hAnsi="Times New Roman" w:cs="Times New Roman"/>
        </w:rPr>
        <w:t>.р</w:t>
      </w:r>
      <w:proofErr w:type="gramEnd"/>
      <w:r w:rsidRPr="001C40E5">
        <w:rPr>
          <w:rFonts w:ascii="Times New Roman" w:eastAsia="Times New Roman" w:hAnsi="Times New Roman" w:cs="Times New Roman"/>
        </w:rPr>
        <w:t>ешения</w:t>
      </w:r>
    </w:p>
    <w:p w:rsidR="00D7234B" w:rsidRPr="001C40E5" w:rsidRDefault="00D7234B" w:rsidP="00D7234B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Совета депутатов Екимовичского</w:t>
      </w:r>
    </w:p>
    <w:p w:rsidR="00D7234B" w:rsidRPr="001C40E5" w:rsidRDefault="00D7234B" w:rsidP="00D7234B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сельского поселения</w:t>
      </w:r>
    </w:p>
    <w:p w:rsidR="00D7234B" w:rsidRPr="00D7234B" w:rsidRDefault="00D7234B" w:rsidP="00D7234B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="003F29A8">
        <w:rPr>
          <w:rFonts w:ascii="Times New Roman" w:eastAsia="Times New Roman" w:hAnsi="Times New Roman" w:cs="Times New Roman"/>
        </w:rPr>
        <w:t xml:space="preserve">от  22 марта </w:t>
      </w:r>
      <w:r w:rsidRPr="001C40E5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019г №____</w:t>
      </w:r>
    </w:p>
    <w:p w:rsidR="00D7234B" w:rsidRDefault="00D7234B" w:rsidP="00D7234B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234B" w:rsidRDefault="00D7234B" w:rsidP="00D7234B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234B" w:rsidRDefault="00D7234B" w:rsidP="00D7234B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234B" w:rsidRPr="00F322BD" w:rsidRDefault="00D7234B" w:rsidP="00D723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E1957" w:rsidRPr="00F322BD" w:rsidRDefault="004E1957" w:rsidP="004E19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2BD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главных администраторов доходов бюджета Екимовичского сельского </w:t>
      </w:r>
      <w:proofErr w:type="gramStart"/>
      <w:r w:rsidRPr="00F322BD">
        <w:rPr>
          <w:rFonts w:ascii="Times New Roman" w:hAnsi="Times New Roman" w:cs="Times New Roman"/>
          <w:b/>
          <w:bCs/>
          <w:sz w:val="28"/>
          <w:szCs w:val="28"/>
        </w:rPr>
        <w:t>поселении</w:t>
      </w:r>
      <w:proofErr w:type="gramEnd"/>
      <w:r w:rsidRPr="00F322BD">
        <w:rPr>
          <w:rFonts w:ascii="Times New Roman" w:hAnsi="Times New Roman" w:cs="Times New Roman"/>
          <w:b/>
          <w:bCs/>
          <w:sz w:val="28"/>
          <w:szCs w:val="28"/>
        </w:rPr>
        <w:t xml:space="preserve"> Рославльского района Смоленской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2019 год и на плановый период 2020 и 2021 </w:t>
      </w:r>
      <w:r w:rsidRPr="00F322BD">
        <w:rPr>
          <w:rFonts w:ascii="Times New Roman" w:hAnsi="Times New Roman" w:cs="Times New Roman"/>
          <w:b/>
          <w:bCs/>
          <w:sz w:val="28"/>
          <w:szCs w:val="28"/>
        </w:rPr>
        <w:t>год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4E1957" w:rsidRPr="00F322BD" w:rsidRDefault="004E1957" w:rsidP="004E19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23" w:type="dxa"/>
        <w:jc w:val="center"/>
        <w:tblInd w:w="-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"/>
        <w:gridCol w:w="1418"/>
        <w:gridCol w:w="3101"/>
        <w:gridCol w:w="5670"/>
      </w:tblGrid>
      <w:tr w:rsidR="004E1957" w:rsidRPr="00F322BD" w:rsidTr="00BC133D">
        <w:trPr>
          <w:jc w:val="center"/>
        </w:trPr>
        <w:tc>
          <w:tcPr>
            <w:tcW w:w="4553" w:type="dxa"/>
            <w:gridSpan w:val="3"/>
          </w:tcPr>
          <w:p w:rsidR="004E1957" w:rsidRPr="00F322BD" w:rsidRDefault="004E1957" w:rsidP="00BC133D">
            <w:pPr>
              <w:ind w:right="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322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Align w:val="center"/>
          </w:tcPr>
          <w:p w:rsidR="004E1957" w:rsidRPr="00F322BD" w:rsidRDefault="004E1957" w:rsidP="00BC133D">
            <w:pPr>
              <w:pStyle w:val="2"/>
              <w:spacing w:before="0" w:line="240" w:lineRule="auto"/>
              <w:jc w:val="center"/>
              <w:rPr>
                <w:b/>
                <w:szCs w:val="24"/>
              </w:rPr>
            </w:pPr>
            <w:r w:rsidRPr="00F322BD">
              <w:rPr>
                <w:b/>
                <w:szCs w:val="24"/>
              </w:rPr>
              <w:t>Наименование главного администратора доходов бюджета сельского поселения</w:t>
            </w:r>
          </w:p>
        </w:tc>
      </w:tr>
      <w:tr w:rsidR="004E1957" w:rsidRPr="00F322BD" w:rsidTr="00BC133D">
        <w:trPr>
          <w:gridBefore w:val="1"/>
          <w:wBefore w:w="34" w:type="dxa"/>
          <w:jc w:val="center"/>
        </w:trPr>
        <w:tc>
          <w:tcPr>
            <w:tcW w:w="1418" w:type="dxa"/>
          </w:tcPr>
          <w:p w:rsidR="004E1957" w:rsidRPr="00F322BD" w:rsidRDefault="004E1957" w:rsidP="00BC133D">
            <w:pPr>
              <w:ind w:right="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Главногоа</w:t>
            </w:r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>дминс</w:t>
            </w:r>
            <w:proofErr w:type="spellEnd"/>
          </w:p>
          <w:p w:rsidR="004E1957" w:rsidRPr="00F322BD" w:rsidRDefault="004E1957" w:rsidP="00BC133D">
            <w:pPr>
              <w:ind w:right="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>ратора</w:t>
            </w:r>
            <w:proofErr w:type="spellEnd"/>
          </w:p>
          <w:p w:rsidR="004E1957" w:rsidRPr="00F322BD" w:rsidRDefault="004E1957" w:rsidP="00BC133D">
            <w:pPr>
              <w:ind w:right="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доходов</w:t>
            </w:r>
          </w:p>
        </w:tc>
        <w:tc>
          <w:tcPr>
            <w:tcW w:w="3101" w:type="dxa"/>
          </w:tcPr>
          <w:p w:rsidR="004E1957" w:rsidRPr="00F322BD" w:rsidRDefault="004E1957" w:rsidP="00BC133D">
            <w:pPr>
              <w:ind w:right="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доходов бюджета сельского поселения </w:t>
            </w:r>
          </w:p>
        </w:tc>
        <w:tc>
          <w:tcPr>
            <w:tcW w:w="5670" w:type="dxa"/>
            <w:vAlign w:val="center"/>
          </w:tcPr>
          <w:p w:rsidR="004E1957" w:rsidRPr="00F322BD" w:rsidRDefault="004E1957" w:rsidP="00BC13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1957" w:rsidRPr="00F322BD" w:rsidTr="00BC133D">
        <w:trPr>
          <w:cantSplit/>
          <w:trHeight w:val="240"/>
          <w:jc w:val="center"/>
        </w:trPr>
        <w:tc>
          <w:tcPr>
            <w:tcW w:w="4553" w:type="dxa"/>
            <w:gridSpan w:val="3"/>
            <w:tcBorders>
              <w:bottom w:val="single" w:sz="4" w:space="0" w:color="auto"/>
            </w:tcBorders>
            <w:vAlign w:val="center"/>
          </w:tcPr>
          <w:p w:rsidR="004E1957" w:rsidRPr="00F322BD" w:rsidRDefault="004E1957" w:rsidP="00BC133D">
            <w:pPr>
              <w:spacing w:before="120"/>
              <w:ind w:right="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E1957" w:rsidRPr="00F322BD" w:rsidRDefault="004E1957" w:rsidP="00BC133D">
            <w:pPr>
              <w:pStyle w:val="2"/>
              <w:spacing w:line="240" w:lineRule="auto"/>
              <w:jc w:val="center"/>
              <w:rPr>
                <w:b/>
                <w:szCs w:val="24"/>
              </w:rPr>
            </w:pPr>
            <w:r w:rsidRPr="00F322BD">
              <w:rPr>
                <w:b/>
                <w:szCs w:val="24"/>
              </w:rPr>
              <w:t>2</w:t>
            </w:r>
          </w:p>
        </w:tc>
      </w:tr>
      <w:tr w:rsidR="004E1957" w:rsidRPr="00F322BD" w:rsidTr="00BC133D">
        <w:trPr>
          <w:cantSplit/>
          <w:trHeight w:val="764"/>
          <w:jc w:val="center"/>
        </w:trPr>
        <w:tc>
          <w:tcPr>
            <w:tcW w:w="4553" w:type="dxa"/>
            <w:gridSpan w:val="3"/>
            <w:vAlign w:val="center"/>
          </w:tcPr>
          <w:p w:rsidR="004E1957" w:rsidRPr="00F322BD" w:rsidRDefault="004E1957" w:rsidP="00BC1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933</w:t>
            </w:r>
          </w:p>
        </w:tc>
        <w:tc>
          <w:tcPr>
            <w:tcW w:w="5670" w:type="dxa"/>
          </w:tcPr>
          <w:p w:rsidR="004E1957" w:rsidRPr="00F322BD" w:rsidRDefault="004E1957" w:rsidP="00BC1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Екимовичского сельского поселения Рославльского района Смоленской области</w:t>
            </w:r>
          </w:p>
        </w:tc>
      </w:tr>
      <w:tr w:rsidR="004E1957" w:rsidRPr="00F322BD" w:rsidTr="00BC133D">
        <w:trPr>
          <w:cantSplit/>
          <w:trHeight w:val="764"/>
          <w:jc w:val="center"/>
        </w:trPr>
        <w:tc>
          <w:tcPr>
            <w:tcW w:w="4553" w:type="dxa"/>
            <w:gridSpan w:val="3"/>
            <w:vAlign w:val="center"/>
          </w:tcPr>
          <w:p w:rsidR="004E1957" w:rsidRPr="00F322BD" w:rsidRDefault="004E1957" w:rsidP="00BC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     933             1 11 05035 10 0000 120</w:t>
            </w:r>
          </w:p>
        </w:tc>
        <w:tc>
          <w:tcPr>
            <w:tcW w:w="5670" w:type="dxa"/>
          </w:tcPr>
          <w:p w:rsidR="004E1957" w:rsidRPr="00F322BD" w:rsidRDefault="004E1957" w:rsidP="00BC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E1957" w:rsidRPr="00F322BD" w:rsidTr="00BC133D">
        <w:trPr>
          <w:jc w:val="center"/>
        </w:trPr>
        <w:tc>
          <w:tcPr>
            <w:tcW w:w="4553" w:type="dxa"/>
            <w:gridSpan w:val="3"/>
            <w:vAlign w:val="center"/>
          </w:tcPr>
          <w:p w:rsidR="004E1957" w:rsidRPr="00F322BD" w:rsidRDefault="004E1957" w:rsidP="00BC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933            1 17 01050 10 0000 180</w:t>
            </w:r>
          </w:p>
        </w:tc>
        <w:tc>
          <w:tcPr>
            <w:tcW w:w="5670" w:type="dxa"/>
          </w:tcPr>
          <w:p w:rsidR="004E1957" w:rsidRPr="00F322BD" w:rsidRDefault="004E1957" w:rsidP="00BC1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E1957" w:rsidRPr="00F322BD" w:rsidTr="00BC133D">
        <w:trPr>
          <w:jc w:val="center"/>
        </w:trPr>
        <w:tc>
          <w:tcPr>
            <w:tcW w:w="4553" w:type="dxa"/>
            <w:gridSpan w:val="3"/>
            <w:vAlign w:val="center"/>
          </w:tcPr>
          <w:p w:rsidR="004E1957" w:rsidRPr="00F322BD" w:rsidRDefault="004E1957" w:rsidP="00BC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Cs/>
                <w:sz w:val="24"/>
                <w:szCs w:val="24"/>
              </w:rPr>
              <w:t>933</w:t>
            </w: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            1 17 05050 10 0000 180</w:t>
            </w:r>
          </w:p>
        </w:tc>
        <w:tc>
          <w:tcPr>
            <w:tcW w:w="5670" w:type="dxa"/>
          </w:tcPr>
          <w:p w:rsidR="004E1957" w:rsidRPr="00F322BD" w:rsidRDefault="004E1957" w:rsidP="00BC1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сельских  </w:t>
            </w:r>
            <w:r w:rsidRPr="00F322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4E1957" w:rsidRPr="00F322BD" w:rsidTr="00BC133D">
        <w:trPr>
          <w:jc w:val="center"/>
        </w:trPr>
        <w:tc>
          <w:tcPr>
            <w:tcW w:w="4553" w:type="dxa"/>
            <w:gridSpan w:val="3"/>
            <w:vAlign w:val="center"/>
          </w:tcPr>
          <w:p w:rsidR="004E1957" w:rsidRPr="00F322BD" w:rsidRDefault="004E1957" w:rsidP="00BC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933            2 02 15001 10 0000 15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4E1957" w:rsidRPr="00F322BD" w:rsidRDefault="004E1957" w:rsidP="00BC1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945AD" w:rsidRPr="00F322BD" w:rsidTr="00BC133D">
        <w:trPr>
          <w:jc w:val="center"/>
        </w:trPr>
        <w:tc>
          <w:tcPr>
            <w:tcW w:w="4553" w:type="dxa"/>
            <w:gridSpan w:val="3"/>
            <w:vAlign w:val="center"/>
          </w:tcPr>
          <w:p w:rsidR="002945AD" w:rsidRPr="00F322BD" w:rsidRDefault="002945AD" w:rsidP="0029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E3CDA">
              <w:rPr>
                <w:rFonts w:ascii="Times New Roman" w:hAnsi="Times New Roman" w:cs="Times New Roman"/>
                <w:sz w:val="24"/>
                <w:szCs w:val="24"/>
              </w:rPr>
              <w:t xml:space="preserve">     933            202  27567 1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0 0000 150</w:t>
            </w:r>
          </w:p>
        </w:tc>
        <w:tc>
          <w:tcPr>
            <w:tcW w:w="5670" w:type="dxa"/>
          </w:tcPr>
          <w:p w:rsidR="002945AD" w:rsidRPr="00F322BD" w:rsidRDefault="002945AD" w:rsidP="00BC1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</w:t>
            </w:r>
            <w:r w:rsidR="00EE3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государственной</w:t>
            </w:r>
            <w:r w:rsidR="006338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(муниципальной) со</w:t>
            </w:r>
            <w:r w:rsidR="00EE3CDA">
              <w:rPr>
                <w:rFonts w:ascii="Times New Roman" w:hAnsi="Times New Roman" w:cs="Times New Roman"/>
                <w:sz w:val="24"/>
                <w:szCs w:val="24"/>
              </w:rPr>
              <w:t>бственности в рамках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CDA">
              <w:rPr>
                <w:rFonts w:ascii="Times New Roman" w:hAnsi="Times New Roman" w:cs="Times New Roman"/>
                <w:sz w:val="24"/>
                <w:szCs w:val="24"/>
              </w:rPr>
              <w:t>устойчивого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территорий</w:t>
            </w:r>
          </w:p>
        </w:tc>
      </w:tr>
      <w:tr w:rsidR="004E1957" w:rsidRPr="00F322BD" w:rsidTr="00BC133D">
        <w:trPr>
          <w:jc w:val="center"/>
        </w:trPr>
        <w:tc>
          <w:tcPr>
            <w:tcW w:w="4553" w:type="dxa"/>
            <w:gridSpan w:val="3"/>
            <w:vAlign w:val="center"/>
          </w:tcPr>
          <w:p w:rsidR="004E1957" w:rsidRPr="00F322BD" w:rsidRDefault="004E1957" w:rsidP="00BC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933              202 29999 10 0000 150</w:t>
            </w: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670" w:type="dxa"/>
          </w:tcPr>
          <w:p w:rsidR="004E1957" w:rsidRPr="00F322BD" w:rsidRDefault="004E1957" w:rsidP="00BC1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4E1957" w:rsidRPr="00F322BD" w:rsidTr="00BC133D">
        <w:trPr>
          <w:jc w:val="center"/>
        </w:trPr>
        <w:tc>
          <w:tcPr>
            <w:tcW w:w="4553" w:type="dxa"/>
            <w:gridSpan w:val="3"/>
            <w:vAlign w:val="center"/>
          </w:tcPr>
          <w:p w:rsidR="004E1957" w:rsidRPr="00F322BD" w:rsidRDefault="004E1957" w:rsidP="00BC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933             2 02 35118 10 0000 15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4E1957" w:rsidRPr="00F322BD" w:rsidRDefault="004E1957" w:rsidP="00BC1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4E1957" w:rsidRPr="00F322BD" w:rsidTr="00BC133D">
        <w:trPr>
          <w:jc w:val="center"/>
        </w:trPr>
        <w:tc>
          <w:tcPr>
            <w:tcW w:w="4553" w:type="dxa"/>
            <w:gridSpan w:val="3"/>
            <w:vAlign w:val="center"/>
          </w:tcPr>
          <w:p w:rsidR="004E1957" w:rsidRPr="00F322BD" w:rsidRDefault="004E1957" w:rsidP="00BC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933             2 02 49999 10 0000 15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4E1957" w:rsidRPr="00F322BD" w:rsidRDefault="004E1957" w:rsidP="00BC1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D3722" w:rsidRPr="00F322BD" w:rsidTr="00BC133D">
        <w:trPr>
          <w:jc w:val="center"/>
        </w:trPr>
        <w:tc>
          <w:tcPr>
            <w:tcW w:w="4553" w:type="dxa"/>
            <w:gridSpan w:val="3"/>
            <w:vAlign w:val="center"/>
          </w:tcPr>
          <w:p w:rsidR="004D3722" w:rsidRPr="00F322BD" w:rsidRDefault="004D3722" w:rsidP="004D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933             207 05030  10 0000 150</w:t>
            </w:r>
          </w:p>
        </w:tc>
        <w:tc>
          <w:tcPr>
            <w:tcW w:w="5670" w:type="dxa"/>
          </w:tcPr>
          <w:p w:rsidR="004D3722" w:rsidRPr="00F322BD" w:rsidRDefault="004D3722" w:rsidP="00BC1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 бюджеты сельских поселений</w:t>
            </w:r>
          </w:p>
        </w:tc>
      </w:tr>
      <w:tr w:rsidR="004E1957" w:rsidRPr="00F322BD" w:rsidTr="00BC133D">
        <w:trPr>
          <w:jc w:val="center"/>
        </w:trPr>
        <w:tc>
          <w:tcPr>
            <w:tcW w:w="4553" w:type="dxa"/>
            <w:gridSpan w:val="3"/>
            <w:vAlign w:val="center"/>
          </w:tcPr>
          <w:p w:rsidR="004E1957" w:rsidRPr="00F322BD" w:rsidRDefault="00AE7260" w:rsidP="00BC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933             219 6001</w:t>
            </w:r>
            <w:r w:rsidR="004E1957">
              <w:rPr>
                <w:rFonts w:ascii="Times New Roman" w:hAnsi="Times New Roman" w:cs="Times New Roman"/>
                <w:sz w:val="24"/>
                <w:szCs w:val="24"/>
              </w:rPr>
              <w:t>0 10 0000150</w:t>
            </w:r>
          </w:p>
        </w:tc>
        <w:tc>
          <w:tcPr>
            <w:tcW w:w="5670" w:type="dxa"/>
          </w:tcPr>
          <w:p w:rsidR="004E1957" w:rsidRPr="00F322BD" w:rsidRDefault="004E1957" w:rsidP="00BC1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E1957" w:rsidRPr="00F322BD" w:rsidRDefault="004E1957" w:rsidP="004E1957">
      <w:pPr>
        <w:rPr>
          <w:rFonts w:ascii="Times New Roman" w:hAnsi="Times New Roman" w:cs="Times New Roman"/>
          <w:b/>
          <w:sz w:val="24"/>
          <w:szCs w:val="24"/>
        </w:rPr>
      </w:pPr>
      <w:r w:rsidRPr="00F322B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</w:p>
    <w:p w:rsidR="004E1957" w:rsidRPr="00F322BD" w:rsidRDefault="004E1957" w:rsidP="004E1957">
      <w:pPr>
        <w:rPr>
          <w:rFonts w:ascii="Times New Roman" w:hAnsi="Times New Roman" w:cs="Times New Roman"/>
          <w:b/>
          <w:sz w:val="24"/>
          <w:szCs w:val="24"/>
        </w:rPr>
      </w:pPr>
    </w:p>
    <w:p w:rsidR="004E1957" w:rsidRPr="00F322BD" w:rsidRDefault="004E1957" w:rsidP="004E1957">
      <w:pPr>
        <w:rPr>
          <w:rFonts w:ascii="Times New Roman" w:hAnsi="Times New Roman" w:cs="Times New Roman"/>
          <w:b/>
          <w:sz w:val="24"/>
          <w:szCs w:val="24"/>
        </w:rPr>
      </w:pPr>
    </w:p>
    <w:p w:rsidR="004E1957" w:rsidRPr="00F322BD" w:rsidRDefault="004E1957" w:rsidP="004E1957">
      <w:pPr>
        <w:rPr>
          <w:rFonts w:ascii="Times New Roman" w:hAnsi="Times New Roman" w:cs="Times New Roman"/>
          <w:b/>
          <w:sz w:val="24"/>
          <w:szCs w:val="24"/>
        </w:rPr>
      </w:pPr>
    </w:p>
    <w:p w:rsidR="004E1957" w:rsidRPr="00F322BD" w:rsidRDefault="004E1957" w:rsidP="004E1957">
      <w:pPr>
        <w:rPr>
          <w:rFonts w:ascii="Times New Roman" w:hAnsi="Times New Roman" w:cs="Times New Roman"/>
          <w:b/>
          <w:sz w:val="24"/>
          <w:szCs w:val="24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E1957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E72"/>
    <w:rsid w:val="00114F4C"/>
    <w:rsid w:val="00114FC7"/>
    <w:rsid w:val="00115329"/>
    <w:rsid w:val="00115ED3"/>
    <w:rsid w:val="00116016"/>
    <w:rsid w:val="001167B6"/>
    <w:rsid w:val="00116DC0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72D3"/>
    <w:rsid w:val="001873E0"/>
    <w:rsid w:val="001901D5"/>
    <w:rsid w:val="0019024B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56E"/>
    <w:rsid w:val="0019665A"/>
    <w:rsid w:val="00196CA5"/>
    <w:rsid w:val="00196D66"/>
    <w:rsid w:val="001975EF"/>
    <w:rsid w:val="0019765D"/>
    <w:rsid w:val="001977A9"/>
    <w:rsid w:val="0019789E"/>
    <w:rsid w:val="00197A7B"/>
    <w:rsid w:val="001A146F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12C1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5AD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099"/>
    <w:rsid w:val="002F1843"/>
    <w:rsid w:val="002F1FA4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9AB"/>
    <w:rsid w:val="00322BB9"/>
    <w:rsid w:val="00322DCF"/>
    <w:rsid w:val="003233CB"/>
    <w:rsid w:val="0032367C"/>
    <w:rsid w:val="00323AB4"/>
    <w:rsid w:val="00323ED8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9A8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20ED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63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722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957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3808"/>
    <w:rsid w:val="0063387E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780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1D46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458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2599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1E8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0B6"/>
    <w:rsid w:val="00AE7260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539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34B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4D0B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427"/>
    <w:rsid w:val="00E75710"/>
    <w:rsid w:val="00E75F67"/>
    <w:rsid w:val="00E76050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3CDA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828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3F4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C4B"/>
    <w:rsid w:val="00F85D77"/>
    <w:rsid w:val="00F862C9"/>
    <w:rsid w:val="00F86519"/>
    <w:rsid w:val="00F868EA"/>
    <w:rsid w:val="00F86AA8"/>
    <w:rsid w:val="00F86B8D"/>
    <w:rsid w:val="00F870F1"/>
    <w:rsid w:val="00F8786D"/>
    <w:rsid w:val="00F87B23"/>
    <w:rsid w:val="00F9062B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9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5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4E1957"/>
    <w:pPr>
      <w:keepNext/>
      <w:spacing w:before="120" w:after="0" w:line="36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4E1957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19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E195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519</Words>
  <Characters>2963</Characters>
  <Application>Microsoft Office Word</Application>
  <DocSecurity>0</DocSecurity>
  <Lines>24</Lines>
  <Paragraphs>6</Paragraphs>
  <ScaleCrop>false</ScaleCrop>
  <Company>Microsoft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13</cp:revision>
  <cp:lastPrinted>2019-11-18T06:38:00Z</cp:lastPrinted>
  <dcterms:created xsi:type="dcterms:W3CDTF">2019-03-07T14:39:00Z</dcterms:created>
  <dcterms:modified xsi:type="dcterms:W3CDTF">2019-11-18T06:38:00Z</dcterms:modified>
</cp:coreProperties>
</file>