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4076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295AD0" w:rsidRPr="002E1D9D" w:rsidTr="00D50B5B">
        <w:tc>
          <w:tcPr>
            <w:tcW w:w="4076" w:type="dxa"/>
          </w:tcPr>
          <w:p w:rsidR="00295AD0" w:rsidRPr="002E1D9D" w:rsidRDefault="00295AD0" w:rsidP="006F0A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16</w:t>
            </w:r>
          </w:p>
          <w:p w:rsidR="00295AD0" w:rsidRPr="002E1D9D" w:rsidRDefault="00295AD0" w:rsidP="006F0A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</w:t>
            </w:r>
          </w:p>
          <w:p w:rsidR="00295AD0" w:rsidRPr="002E1D9D" w:rsidRDefault="00295AD0" w:rsidP="006F0A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Екимовичского</w:t>
            </w: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295AD0" w:rsidRPr="00D50B5B" w:rsidRDefault="00295AD0" w:rsidP="00D50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Рославльского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Смоленской области от 23.12.2022 года </w:t>
            </w: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 </w:t>
            </w: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>(в редакции решения Совета</w:t>
            </w:r>
            <w:r w:rsidR="00D50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>депутатов</w:t>
            </w:r>
            <w:r w:rsidR="00D50B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Екимович</w:t>
            </w: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>ского сельского поселения</w:t>
            </w:r>
            <w:r w:rsidR="00D50B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>Рославльск</w:t>
            </w:r>
            <w:r w:rsidR="00D50B5B">
              <w:rPr>
                <w:rFonts w:ascii="Times New Roman" w:eastAsia="Times New Roman" w:hAnsi="Times New Roman" w:cs="Times New Roman"/>
                <w:lang w:eastAsia="ru-RU"/>
              </w:rPr>
              <w:t xml:space="preserve">ого района  Смоленской области от </w:t>
            </w:r>
            <w:r w:rsidR="00C26E3D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 w:rsidR="00D50B5B">
              <w:rPr>
                <w:rFonts w:ascii="Times New Roman" w:eastAsia="Times New Roman" w:hAnsi="Times New Roman" w:cs="Times New Roman"/>
                <w:lang w:eastAsia="ru-RU"/>
              </w:rPr>
              <w:t>02.2023 года</w:t>
            </w: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D50B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26E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50B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295AD0" w:rsidRPr="002E1D9D" w:rsidRDefault="00295AD0" w:rsidP="006F0A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5AD0" w:rsidRDefault="00295AD0" w:rsidP="0035116D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16D" w:rsidRPr="0035116D" w:rsidRDefault="00D11761" w:rsidP="0035116D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1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Прогнозируемый объем доходов бюджета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Екимовичского</w:t>
      </w:r>
      <w:r w:rsidRPr="003511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сельского поселения </w:t>
      </w:r>
      <w:r w:rsidR="004D6F9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Рославльского района Смоленской </w:t>
      </w:r>
      <w:r w:rsidR="002068F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области на плановый период 202</w:t>
      </w:r>
      <w:r w:rsidR="00B17EA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4</w:t>
      </w:r>
      <w:r w:rsidR="004D6F9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и 202</w:t>
      </w:r>
      <w:r w:rsidR="00B17EA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5</w:t>
      </w:r>
      <w:r w:rsidR="004D6F9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годов</w:t>
      </w:r>
      <w:r w:rsidRPr="003511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в части доходов, установленных решением Совета депутатов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Екимовичского</w:t>
      </w:r>
      <w:r w:rsidRPr="003511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сельского поселения Рославльского района Смоленской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от 14.11.2013 года №</w:t>
      </w:r>
      <w:r w:rsidR="00D50B5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34</w:t>
      </w:r>
      <w:r w:rsidRPr="003511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«О муниципальном дорожном фонде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Екимовичского</w:t>
      </w:r>
      <w:r w:rsidRPr="003511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сельского поселения Рославльского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айона Смоленской области»</w:t>
      </w:r>
    </w:p>
    <w:p w:rsidR="0035116D" w:rsidRPr="0035116D" w:rsidRDefault="0035116D" w:rsidP="000A53CA">
      <w:pPr>
        <w:shd w:val="clear" w:color="auto" w:fill="FFFFFF"/>
        <w:spacing w:before="100" w:beforeAutospacing="1" w:after="100" w:afterAutospacing="1" w:line="240" w:lineRule="auto"/>
        <w:ind w:left="1440"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11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B17EA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 рублей</w:t>
      </w:r>
      <w:r w:rsidRPr="0035116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)</w:t>
      </w:r>
    </w:p>
    <w:tbl>
      <w:tblPr>
        <w:tblW w:w="9640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6"/>
        <w:gridCol w:w="4536"/>
        <w:gridCol w:w="1134"/>
        <w:gridCol w:w="1134"/>
      </w:tblGrid>
      <w:tr w:rsidR="003278D0" w:rsidRPr="0035116D" w:rsidTr="003278D0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78D0" w:rsidRPr="0035116D" w:rsidRDefault="003278D0" w:rsidP="0035116D">
            <w:pPr>
              <w:spacing w:before="100" w:beforeAutospacing="1" w:after="100" w:afterAutospacing="1" w:line="240" w:lineRule="auto"/>
              <w:ind w:left="-181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78D0" w:rsidRPr="0035116D" w:rsidRDefault="003278D0" w:rsidP="0035116D">
            <w:pPr>
              <w:spacing w:before="239" w:after="59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11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0"/>
                <w:lang w:eastAsia="ru-RU"/>
              </w:rPr>
              <w:t>Наименование кода дохода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78D0" w:rsidRPr="0035116D" w:rsidRDefault="003278D0" w:rsidP="00206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</w:t>
            </w:r>
            <w:r w:rsidR="00D11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1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78D0" w:rsidRPr="0035116D" w:rsidRDefault="003278D0" w:rsidP="000A5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="00521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</w:t>
            </w:r>
            <w:r w:rsidR="00B1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278D0" w:rsidRPr="0035116D" w:rsidTr="003278D0">
        <w:trPr>
          <w:trHeight w:val="23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78D0" w:rsidRPr="0035116D" w:rsidRDefault="003278D0" w:rsidP="0035116D">
            <w:pPr>
              <w:spacing w:before="120" w:after="100" w:afterAutospacing="1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78D0" w:rsidRPr="0035116D" w:rsidRDefault="003278D0" w:rsidP="0035116D">
            <w:pPr>
              <w:spacing w:before="239" w:after="59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1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78D0" w:rsidRPr="0035116D" w:rsidRDefault="003278D0" w:rsidP="0035116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78D0" w:rsidRPr="0035116D" w:rsidRDefault="003278D0" w:rsidP="008A698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278D0" w:rsidRPr="0035116D" w:rsidTr="003278D0">
        <w:trPr>
          <w:trHeight w:val="544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78D0" w:rsidRPr="0035116D" w:rsidRDefault="003278D0" w:rsidP="0035116D">
            <w:pPr>
              <w:spacing w:before="100" w:beforeAutospacing="1" w:after="100" w:afterAutospacing="1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78D0" w:rsidRPr="0035116D" w:rsidRDefault="003278D0" w:rsidP="0035116D">
            <w:pPr>
              <w:spacing w:before="239" w:after="59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116D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0000"/>
                <w:sz w:val="28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78D0" w:rsidRPr="00B17EA4" w:rsidRDefault="00E61DD0" w:rsidP="00351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5 447</w:t>
            </w:r>
            <w:r w:rsidR="00B17EA4" w:rsidRPr="00B1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78D0" w:rsidRPr="00B17EA4" w:rsidRDefault="00E61DD0" w:rsidP="00D11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5 734 </w:t>
            </w:r>
            <w:r w:rsidR="00B17EA4" w:rsidRPr="00B1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1761" w:rsidRPr="0035116D" w:rsidTr="003278D0">
        <w:trPr>
          <w:trHeight w:val="30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1761" w:rsidRPr="0035116D" w:rsidRDefault="00D11761" w:rsidP="00D11761">
            <w:pPr>
              <w:spacing w:before="100" w:beforeAutospacing="1" w:after="100" w:afterAutospacing="1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1761" w:rsidRPr="0035116D" w:rsidRDefault="00D11761" w:rsidP="00D11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color w:val="000000"/>
                <w:sz w:val="24"/>
                <w:szCs w:val="24"/>
                <w:lang w:eastAsia="ru-RU"/>
              </w:rPr>
              <w:t>налоги на товары (работы, 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1761" w:rsidRPr="0035116D" w:rsidRDefault="00E61DD0" w:rsidP="00D11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5 447</w:t>
            </w:r>
            <w:r w:rsidR="00B17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42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761" w:rsidRPr="0035116D" w:rsidRDefault="00E61DD0" w:rsidP="00D11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5 734 </w:t>
            </w:r>
            <w:r w:rsidR="00B17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278D0" w:rsidRPr="0035116D" w:rsidTr="003278D0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78D0" w:rsidRPr="0035116D" w:rsidRDefault="003278D0" w:rsidP="0035116D">
            <w:pPr>
              <w:spacing w:before="100" w:beforeAutospacing="1" w:after="100" w:afterAutospacing="1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78D0" w:rsidRPr="0035116D" w:rsidRDefault="003278D0" w:rsidP="003511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78D0" w:rsidRPr="0035116D" w:rsidRDefault="00E61DD0" w:rsidP="00351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5 447</w:t>
            </w:r>
            <w:r w:rsidR="00B17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42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78D0" w:rsidRPr="0035116D" w:rsidRDefault="00E61DD0" w:rsidP="008A6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5 734 </w:t>
            </w:r>
            <w:r w:rsidR="00B17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5AD0" w:rsidRPr="0035116D" w:rsidTr="003278D0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5AD0" w:rsidRPr="0035116D" w:rsidRDefault="00295AD0" w:rsidP="006F0ADB">
            <w:pPr>
              <w:spacing w:before="100" w:beforeAutospacing="1" w:after="100" w:afterAutospacing="1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1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5AD0" w:rsidRPr="009821AE" w:rsidRDefault="00295AD0" w:rsidP="006F0A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1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5AD0" w:rsidRPr="00295AD0" w:rsidRDefault="00295AD0" w:rsidP="00351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85 000 000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5AD0" w:rsidRPr="00295AD0" w:rsidRDefault="00295AD0" w:rsidP="008A6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5AD0" w:rsidRPr="0035116D" w:rsidTr="007B6286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5AD0" w:rsidRPr="002E631B" w:rsidRDefault="00295AD0" w:rsidP="006F0ADB">
            <w:pPr>
              <w:ind w:right="79"/>
              <w:jc w:val="center"/>
              <w:rPr>
                <w:b/>
                <w:sz w:val="24"/>
              </w:rPr>
            </w:pPr>
            <w:r w:rsidRPr="002E631B">
              <w:rPr>
                <w:rFonts w:eastAsia="Calibri"/>
                <w:b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5AD0" w:rsidRPr="002E631B" w:rsidRDefault="00295AD0" w:rsidP="006F0ADB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</w:rPr>
            </w:pPr>
            <w:r w:rsidRPr="002E63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5AD0" w:rsidRPr="00295AD0" w:rsidRDefault="00295AD0" w:rsidP="00351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85 000 000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5AD0" w:rsidRPr="00295AD0" w:rsidRDefault="00295AD0" w:rsidP="008A6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5AD0" w:rsidRPr="0035116D" w:rsidTr="007B6286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5AD0" w:rsidRDefault="00295AD0" w:rsidP="006F0ADB">
            <w:pPr>
              <w:ind w:right="79"/>
              <w:jc w:val="center"/>
              <w:rPr>
                <w:sz w:val="24"/>
              </w:rPr>
            </w:pPr>
            <w:r w:rsidRPr="004A7FAD">
              <w:rPr>
                <w:rFonts w:eastAsia="Calibri"/>
                <w:bCs/>
                <w:sz w:val="24"/>
                <w:szCs w:val="24"/>
              </w:rPr>
              <w:t>2 02 29999 10 0000 150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5AD0" w:rsidRPr="008E109F" w:rsidRDefault="00295AD0" w:rsidP="006F0ADB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2E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5AD0" w:rsidRDefault="00295AD0" w:rsidP="00351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85 000 000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5AD0" w:rsidRDefault="00295AD0" w:rsidP="008A6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5AD0" w:rsidRPr="0035116D" w:rsidTr="00295AD0">
        <w:trPr>
          <w:trHeight w:val="587"/>
        </w:trPr>
        <w:tc>
          <w:tcPr>
            <w:tcW w:w="7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5AD0" w:rsidRPr="002E631B" w:rsidRDefault="00295AD0" w:rsidP="006F0A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5AD0" w:rsidRPr="00095377" w:rsidRDefault="00295AD0" w:rsidP="00351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90 447 420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5AD0" w:rsidRDefault="00295AD0" w:rsidP="008A6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5 734 </w:t>
            </w:r>
            <w:r w:rsidRPr="00B1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70C54" w:rsidRDefault="00E70C54"/>
    <w:p w:rsidR="0067129A" w:rsidRDefault="0067129A">
      <w:bookmarkStart w:id="0" w:name="_GoBack"/>
      <w:bookmarkEnd w:id="0"/>
    </w:p>
    <w:sectPr w:rsidR="0067129A" w:rsidSect="0003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EBF" w:rsidRDefault="00ED1EBF" w:rsidP="00295AD0">
      <w:pPr>
        <w:spacing w:after="0" w:line="240" w:lineRule="auto"/>
      </w:pPr>
      <w:r>
        <w:separator/>
      </w:r>
    </w:p>
  </w:endnote>
  <w:endnote w:type="continuationSeparator" w:id="1">
    <w:p w:rsidR="00ED1EBF" w:rsidRDefault="00ED1EBF" w:rsidP="0029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EBF" w:rsidRDefault="00ED1EBF" w:rsidP="00295AD0">
      <w:pPr>
        <w:spacing w:after="0" w:line="240" w:lineRule="auto"/>
      </w:pPr>
      <w:r>
        <w:separator/>
      </w:r>
    </w:p>
  </w:footnote>
  <w:footnote w:type="continuationSeparator" w:id="1">
    <w:p w:rsidR="00ED1EBF" w:rsidRDefault="00ED1EBF" w:rsidP="00295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A8E"/>
    <w:rsid w:val="0003608F"/>
    <w:rsid w:val="0004332B"/>
    <w:rsid w:val="00056468"/>
    <w:rsid w:val="00056A8E"/>
    <w:rsid w:val="00083A78"/>
    <w:rsid w:val="00095377"/>
    <w:rsid w:val="000A53CA"/>
    <w:rsid w:val="000C1503"/>
    <w:rsid w:val="000D553D"/>
    <w:rsid w:val="001E10CC"/>
    <w:rsid w:val="002068F8"/>
    <w:rsid w:val="00295AD0"/>
    <w:rsid w:val="003278D0"/>
    <w:rsid w:val="0035116D"/>
    <w:rsid w:val="00362176"/>
    <w:rsid w:val="0037540E"/>
    <w:rsid w:val="00396378"/>
    <w:rsid w:val="004D6F9B"/>
    <w:rsid w:val="005004B8"/>
    <w:rsid w:val="00512ED1"/>
    <w:rsid w:val="00521AC1"/>
    <w:rsid w:val="005E02D6"/>
    <w:rsid w:val="00633C89"/>
    <w:rsid w:val="006569C7"/>
    <w:rsid w:val="0067129A"/>
    <w:rsid w:val="006C4B19"/>
    <w:rsid w:val="00731883"/>
    <w:rsid w:val="00840616"/>
    <w:rsid w:val="0086005F"/>
    <w:rsid w:val="00983D45"/>
    <w:rsid w:val="00A26C08"/>
    <w:rsid w:val="00A47EC1"/>
    <w:rsid w:val="00A80A0F"/>
    <w:rsid w:val="00B12BBA"/>
    <w:rsid w:val="00B12C56"/>
    <w:rsid w:val="00B17EA4"/>
    <w:rsid w:val="00BA7C5C"/>
    <w:rsid w:val="00BD2A0F"/>
    <w:rsid w:val="00C26E3D"/>
    <w:rsid w:val="00D11707"/>
    <w:rsid w:val="00D11761"/>
    <w:rsid w:val="00D16D50"/>
    <w:rsid w:val="00D50B5B"/>
    <w:rsid w:val="00E02440"/>
    <w:rsid w:val="00E61DD0"/>
    <w:rsid w:val="00E70C54"/>
    <w:rsid w:val="00ED1EBF"/>
    <w:rsid w:val="00ED6252"/>
    <w:rsid w:val="00F44556"/>
    <w:rsid w:val="00FC3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7129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295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AD0"/>
  </w:style>
  <w:style w:type="paragraph" w:styleId="a5">
    <w:name w:val="footer"/>
    <w:basedOn w:val="a"/>
    <w:link w:val="a6"/>
    <w:uiPriority w:val="99"/>
    <w:unhideWhenUsed/>
    <w:rsid w:val="00295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1241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DELO-P_Smart</dc:creator>
  <cp:keywords/>
  <dc:description/>
  <cp:lastModifiedBy>Yekimovichi</cp:lastModifiedBy>
  <cp:revision>33</cp:revision>
  <cp:lastPrinted>2023-02-19T06:32:00Z</cp:lastPrinted>
  <dcterms:created xsi:type="dcterms:W3CDTF">2015-12-09T12:35:00Z</dcterms:created>
  <dcterms:modified xsi:type="dcterms:W3CDTF">2023-02-19T06:36:00Z</dcterms:modified>
</cp:coreProperties>
</file>